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2158"/>
        <w:gridCol w:w="1984"/>
      </w:tblGrid>
      <w:tr w:rsidR="00ED105B" w:rsidRPr="00DE633C" w14:paraId="064859DC" w14:textId="77777777" w:rsidTr="000352B0">
        <w:trPr>
          <w:trHeight w:val="1558"/>
        </w:trPr>
        <w:tc>
          <w:tcPr>
            <w:tcW w:w="444" w:type="dxa"/>
            <w:vMerge w:val="restart"/>
          </w:tcPr>
          <w:p w14:paraId="0223EB22" w14:textId="77777777" w:rsidR="00ED105B" w:rsidRPr="00DE633C" w:rsidRDefault="00ED105B">
            <w:pPr>
              <w:rPr>
                <w:color w:val="000000"/>
              </w:rPr>
            </w:pPr>
            <w:r w:rsidRPr="00DE63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9E3F2B" wp14:editId="3FEA32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182880" cy="182880"/>
                      <wp:effectExtent l="8255" t="10160" r="8890" b="698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424F09" id="Oval 29" o:spid="_x0000_s1026" style="position:absolute;margin-left:0;margin-top:7.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MFEhaLbAAAABQEAAA8AAAAAAAAA&#10;AAAAAAAAWgQAAGRycy9kb3ducmV2LnhtbFBLBQYAAAAABAAEAPMAAABiBQAAAAA=&#10;"/>
                  </w:pict>
                </mc:Fallback>
              </mc:AlternateContent>
            </w:r>
            <w:r w:rsidRPr="00DE633C">
              <w:rPr>
                <w:color w:val="000000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</w:tcPr>
          <w:p w14:paraId="37001DA4" w14:textId="77777777" w:rsidR="00ED105B" w:rsidRPr="00DE633C" w:rsidRDefault="00E17651" w:rsidP="00851751">
            <w:pPr>
              <w:pStyle w:val="6"/>
              <w:rPr>
                <w:color w:val="000000"/>
                <w:sz w:val="36"/>
                <w:cs/>
              </w:rPr>
            </w:pPr>
            <w:r w:rsidRPr="00DE633C">
              <w:rPr>
                <w:color w:val="000000"/>
                <w:sz w:val="36"/>
                <w:cs/>
              </w:rPr>
              <w:t>รายงานกระบวนพิจารณา</w:t>
            </w:r>
          </w:p>
        </w:tc>
        <w:tc>
          <w:tcPr>
            <w:tcW w:w="1669" w:type="dxa"/>
            <w:gridSpan w:val="3"/>
            <w:vMerge w:val="restart"/>
          </w:tcPr>
          <w:p w14:paraId="1A7DEF74" w14:textId="77777777" w:rsidR="00ED105B" w:rsidRPr="00DE633C" w:rsidRDefault="00DE633C">
            <w:pPr>
              <w:spacing w:before="120"/>
              <w:jc w:val="center"/>
              <w:rPr>
                <w:color w:val="000000"/>
              </w:rPr>
            </w:pPr>
            <w:r w:rsidRPr="00DE633C">
              <w:rPr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16921034" wp14:editId="7C846A29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199086</wp:posOffset>
                  </wp:positionV>
                  <wp:extent cx="971550" cy="1079500"/>
                  <wp:effectExtent l="0" t="0" r="0" b="6350"/>
                  <wp:wrapNone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9" t="16383" r="26213" b="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2" w:type="dxa"/>
            <w:gridSpan w:val="2"/>
          </w:tcPr>
          <w:p w14:paraId="6C57FB92" w14:textId="77777777" w:rsidR="00ED105B" w:rsidRPr="00DE633C" w:rsidRDefault="00ED105B">
            <w:pPr>
              <w:jc w:val="right"/>
            </w:pPr>
            <w:r w:rsidRPr="00DE633C">
              <w:rPr>
                <w:cs/>
              </w:rPr>
              <w:t>(ต. ๑</w:t>
            </w:r>
            <w:r w:rsidR="00E17651" w:rsidRPr="00DE633C">
              <w:rPr>
                <w:cs/>
              </w:rPr>
              <w:t>๒</w:t>
            </w:r>
            <w:r w:rsidRPr="00DE633C">
              <w:rPr>
                <w:cs/>
              </w:rPr>
              <w:t>)</w:t>
            </w:r>
          </w:p>
          <w:p w14:paraId="065B065B" w14:textId="77777777" w:rsidR="00ED105B" w:rsidRPr="00DE633C" w:rsidRDefault="00ED105B">
            <w:pPr>
              <w:jc w:val="right"/>
            </w:pPr>
          </w:p>
          <w:p w14:paraId="6D0F7D57" w14:textId="77777777" w:rsidR="00ED105B" w:rsidRPr="00DE633C" w:rsidRDefault="00ED105B">
            <w:pPr>
              <w:jc w:val="right"/>
              <w:rPr>
                <w:color w:val="000000"/>
              </w:rPr>
            </w:pPr>
          </w:p>
        </w:tc>
      </w:tr>
      <w:tr w:rsidR="00ED105B" w:rsidRPr="00DE633C" w14:paraId="368800EA" w14:textId="77777777" w:rsidTr="00CE3527">
        <w:tc>
          <w:tcPr>
            <w:tcW w:w="444" w:type="dxa"/>
            <w:vMerge/>
          </w:tcPr>
          <w:p w14:paraId="20AC0C17" w14:textId="77777777" w:rsidR="00ED105B" w:rsidRPr="00DE633C" w:rsidRDefault="00ED105B">
            <w:pPr>
              <w:rPr>
                <w:noProof/>
              </w:rPr>
            </w:pPr>
          </w:p>
        </w:tc>
        <w:tc>
          <w:tcPr>
            <w:tcW w:w="3492" w:type="dxa"/>
            <w:gridSpan w:val="2"/>
            <w:vMerge/>
          </w:tcPr>
          <w:p w14:paraId="0358868E" w14:textId="77777777" w:rsidR="00ED105B" w:rsidRPr="00DE633C" w:rsidRDefault="00ED105B" w:rsidP="00851751">
            <w:pPr>
              <w:pStyle w:val="6"/>
              <w:rPr>
                <w:color w:val="000000"/>
                <w:sz w:val="36"/>
                <w:cs/>
              </w:rPr>
            </w:pPr>
          </w:p>
        </w:tc>
        <w:tc>
          <w:tcPr>
            <w:tcW w:w="1669" w:type="dxa"/>
            <w:gridSpan w:val="3"/>
            <w:vMerge/>
          </w:tcPr>
          <w:p w14:paraId="762EB1E6" w14:textId="77777777" w:rsidR="00ED105B" w:rsidRPr="00DE633C" w:rsidRDefault="00ED105B">
            <w:p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2158" w:type="dxa"/>
          </w:tcPr>
          <w:p w14:paraId="786BCD39" w14:textId="60AA6BC9" w:rsidR="00ED105B" w:rsidRPr="006B2C53" w:rsidRDefault="006B2C53" w:rsidP="00BE275E">
            <w:pPr>
              <w:ind w:left="-118" w:right="-74"/>
              <w:rPr>
                <w:b/>
                <w:bCs/>
                <w:cs/>
              </w:rPr>
            </w:pPr>
            <w:r w:rsidRPr="006B2C53">
              <w:rPr>
                <w:b/>
                <w:bCs/>
              </w:rPr>
              <w:t>{{</w:t>
            </w:r>
            <w:proofErr w:type="spellStart"/>
            <w:r w:rsidRPr="006B2C53">
              <w:rPr>
                <w:b/>
                <w:bCs/>
              </w:rPr>
              <w:t>blackno</w:t>
            </w:r>
            <w:proofErr w:type="spellEnd"/>
            <w:r w:rsidRPr="006B2C53">
              <w:rPr>
                <w:b/>
                <w:bCs/>
              </w:rPr>
              <w:t>}}</w:t>
            </w:r>
          </w:p>
        </w:tc>
        <w:tc>
          <w:tcPr>
            <w:tcW w:w="1984" w:type="dxa"/>
          </w:tcPr>
          <w:p w14:paraId="5AACE989" w14:textId="75D843B4" w:rsidR="00ED105B" w:rsidRPr="006B2C53" w:rsidRDefault="00E5210D" w:rsidP="00CE3527">
            <w:pPr>
              <w:spacing w:before="60" w:line="192" w:lineRule="auto"/>
              <w:ind w:left="-108"/>
              <w:jc w:val="right"/>
              <w:rPr>
                <w:b/>
                <w:bCs/>
                <w:cs/>
              </w:rPr>
            </w:pPr>
            <w:sdt>
              <w:sdtPr>
                <w:rPr>
                  <w:b/>
                  <w:bCs/>
                </w:rPr>
                <w:alias w:val="blackyear"/>
                <w:tag w:val="blackyear"/>
                <w:id w:val="-11999453"/>
                <w:lock w:val="sdtLocked"/>
                <w:placeholder>
                  <w:docPart w:val="DefaultPlaceholder_-1854013440"/>
                </w:placeholder>
                <w:text/>
              </w:sdtPr>
              <w:sdtContent>
                <w:proofErr w:type="spellStart"/>
                <w:r w:rsidR="006B2C53" w:rsidRPr="006B2C53">
                  <w:rPr>
                    <w:b/>
                    <w:bCs/>
                  </w:rPr>
                  <w:t>blackyear</w:t>
                </w:r>
                <w:proofErr w:type="spellEnd"/>
              </w:sdtContent>
            </w:sdt>
          </w:p>
        </w:tc>
      </w:tr>
      <w:tr w:rsidR="00ED105B" w:rsidRPr="00DE633C" w14:paraId="3960419D" w14:textId="77777777" w:rsidTr="00CE3527">
        <w:tc>
          <w:tcPr>
            <w:tcW w:w="444" w:type="dxa"/>
          </w:tcPr>
          <w:p w14:paraId="1A97EA2D" w14:textId="77777777" w:rsidR="00ED105B" w:rsidRPr="00DE633C" w:rsidRDefault="00ED105B" w:rsidP="001B30B7">
            <w:pPr>
              <w:rPr>
                <w:color w:val="000000"/>
              </w:rPr>
            </w:pPr>
          </w:p>
        </w:tc>
        <w:tc>
          <w:tcPr>
            <w:tcW w:w="3492" w:type="dxa"/>
            <w:gridSpan w:val="2"/>
          </w:tcPr>
          <w:p w14:paraId="50FF79AB" w14:textId="77777777" w:rsidR="00ED105B" w:rsidRPr="00DE633C" w:rsidRDefault="00ED105B" w:rsidP="001B30B7">
            <w:pPr>
              <w:rPr>
                <w:color w:val="000000"/>
              </w:rPr>
            </w:pPr>
          </w:p>
        </w:tc>
        <w:tc>
          <w:tcPr>
            <w:tcW w:w="1669" w:type="dxa"/>
            <w:gridSpan w:val="3"/>
          </w:tcPr>
          <w:p w14:paraId="73EB6D3C" w14:textId="77777777" w:rsidR="00ED105B" w:rsidRPr="00DE633C" w:rsidRDefault="00ED105B" w:rsidP="001B30B7">
            <w:pPr>
              <w:ind w:left="36"/>
              <w:rPr>
                <w:color w:val="000000"/>
              </w:rPr>
            </w:pPr>
          </w:p>
        </w:tc>
        <w:tc>
          <w:tcPr>
            <w:tcW w:w="2158" w:type="dxa"/>
          </w:tcPr>
          <w:p w14:paraId="29CA8804" w14:textId="31CA8BC4" w:rsidR="00ED105B" w:rsidRPr="00DE633C" w:rsidRDefault="006B2C53" w:rsidP="001B30B7">
            <w:pPr>
              <w:ind w:left="-118" w:right="-74"/>
              <w:rPr>
                <w:color w:val="000000"/>
              </w:rPr>
            </w:pPr>
            <w:r w:rsidRPr="006B2C53">
              <w:rPr>
                <w:b/>
                <w:bCs/>
              </w:rPr>
              <w:t>{{</w:t>
            </w:r>
            <w:proofErr w:type="spellStart"/>
            <w:r>
              <w:rPr>
                <w:b/>
                <w:bCs/>
              </w:rPr>
              <w:t>red</w:t>
            </w:r>
            <w:r w:rsidRPr="006B2C53">
              <w:rPr>
                <w:b/>
                <w:bCs/>
              </w:rPr>
              <w:t>no</w:t>
            </w:r>
            <w:proofErr w:type="spellEnd"/>
            <w:r w:rsidRPr="006B2C53">
              <w:rPr>
                <w:b/>
                <w:bCs/>
              </w:rPr>
              <w:t>}}</w:t>
            </w:r>
          </w:p>
        </w:tc>
        <w:tc>
          <w:tcPr>
            <w:tcW w:w="1984" w:type="dxa"/>
          </w:tcPr>
          <w:p w14:paraId="59D0C69C" w14:textId="4D56961F" w:rsidR="00ED105B" w:rsidRPr="00DE633C" w:rsidRDefault="005D01B3" w:rsidP="00CE3527">
            <w:pPr>
              <w:spacing w:before="60" w:line="192" w:lineRule="auto"/>
              <w:ind w:left="-108"/>
              <w:jc w:val="right"/>
              <w:rPr>
                <w:b/>
                <w:bCs/>
                <w:color w:val="000000"/>
              </w:rPr>
            </w:pPr>
            <w:sdt>
              <w:sdtPr>
                <w:rPr>
                  <w:b/>
                  <w:bCs/>
                  <w:color w:val="000000"/>
                </w:rPr>
                <w:alias w:val="redyear"/>
                <w:tag w:val="redyear"/>
                <w:id w:val="-833840022"/>
                <w:lock w:val="sdtLocked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6B2C53">
                  <w:rPr>
                    <w:b/>
                    <w:bCs/>
                    <w:color w:val="000000"/>
                  </w:rPr>
                  <w:t>redyear</w:t>
                </w:r>
                <w:proofErr w:type="spellEnd"/>
              </w:sdtContent>
            </w:sdt>
          </w:p>
        </w:tc>
      </w:tr>
      <w:tr w:rsidR="00851751" w:rsidRPr="00DE633C" w14:paraId="6E7BEB55" w14:textId="77777777" w:rsidTr="001B30B7">
        <w:tc>
          <w:tcPr>
            <w:tcW w:w="444" w:type="dxa"/>
          </w:tcPr>
          <w:p w14:paraId="3CC1EFF0" w14:textId="77777777" w:rsidR="00851751" w:rsidRPr="00DE633C" w:rsidRDefault="00851751">
            <w:pPr>
              <w:spacing w:before="1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64" w:type="dxa"/>
            <w:gridSpan w:val="4"/>
          </w:tcPr>
          <w:p w14:paraId="771EA419" w14:textId="77777777" w:rsidR="00851751" w:rsidRPr="00DE633C" w:rsidRDefault="00851751" w:rsidP="0036174F">
            <w:pPr>
              <w:tabs>
                <w:tab w:val="left" w:pos="4089"/>
              </w:tabs>
              <w:spacing w:before="120"/>
              <w:rPr>
                <w:b/>
                <w:bCs/>
                <w:color w:val="000000"/>
              </w:rPr>
            </w:pPr>
          </w:p>
        </w:tc>
        <w:tc>
          <w:tcPr>
            <w:tcW w:w="4939" w:type="dxa"/>
            <w:gridSpan w:val="3"/>
          </w:tcPr>
          <w:p w14:paraId="6D8A5215" w14:textId="737FDAAD" w:rsidR="00851751" w:rsidRPr="00DE633C" w:rsidRDefault="006B2C53" w:rsidP="0036174F">
            <w:pPr>
              <w:tabs>
                <w:tab w:val="left" w:pos="4089"/>
              </w:tabs>
              <w:spacing w:before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{{court}}</w:t>
            </w:r>
          </w:p>
        </w:tc>
      </w:tr>
      <w:tr w:rsidR="00D87700" w:rsidRPr="00DE633C" w14:paraId="53F4E261" w14:textId="77777777" w:rsidTr="000352B0">
        <w:tc>
          <w:tcPr>
            <w:tcW w:w="444" w:type="dxa"/>
          </w:tcPr>
          <w:p w14:paraId="230017E3" w14:textId="77777777" w:rsidR="00D87700" w:rsidRPr="00DE633C" w:rsidRDefault="00D87700" w:rsidP="0036174F">
            <w:pPr>
              <w:pStyle w:val="a6"/>
              <w:tabs>
                <w:tab w:val="clear" w:pos="4320"/>
                <w:tab w:val="center" w:pos="231"/>
              </w:tabs>
              <w:spacing w:before="120"/>
              <w:jc w:val="center"/>
              <w:rPr>
                <w:rFonts w:ascii="TH SarabunPSK" w:hAnsi="TH SarabunPSK"/>
                <w:color w:val="000000"/>
                <w:szCs w:val="36"/>
              </w:rPr>
            </w:pPr>
            <w:r w:rsidRPr="00DE633C">
              <w:rPr>
                <w:rFonts w:ascii="TH SarabunPSK" w:eastAsia="Cordia New" w:hAnsi="TH SarabunPSK"/>
              </w:rPr>
              <w:br w:type="page"/>
            </w:r>
          </w:p>
        </w:tc>
        <w:tc>
          <w:tcPr>
            <w:tcW w:w="1506" w:type="dxa"/>
          </w:tcPr>
          <w:p w14:paraId="55A12A9E" w14:textId="77777777" w:rsidR="00D87700" w:rsidRPr="00DE633C" w:rsidRDefault="00D87700">
            <w:pPr>
              <w:pStyle w:val="a6"/>
              <w:spacing w:before="120"/>
              <w:jc w:val="center"/>
              <w:rPr>
                <w:rFonts w:ascii="TH SarabunPSK" w:hAnsi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</w:tcPr>
          <w:p w14:paraId="22ECD05C" w14:textId="77777777" w:rsidR="00D87700" w:rsidRPr="00DE633C" w:rsidRDefault="00D87700">
            <w:pPr>
              <w:pStyle w:val="a6"/>
              <w:rPr>
                <w:rFonts w:ascii="TH SarabunPSK" w:hAnsi="TH SarabunPSK"/>
                <w:color w:val="000000"/>
              </w:rPr>
            </w:pPr>
          </w:p>
        </w:tc>
        <w:tc>
          <w:tcPr>
            <w:tcW w:w="5428" w:type="dxa"/>
            <w:gridSpan w:val="4"/>
            <w:vAlign w:val="center"/>
          </w:tcPr>
          <w:p w14:paraId="72020E8B" w14:textId="56A4CE9B" w:rsidR="00D87700" w:rsidRPr="00DE633C" w:rsidRDefault="005D01B3" w:rsidP="00F2131A">
            <w:pPr>
              <w:pStyle w:val="a4"/>
              <w:tabs>
                <w:tab w:val="left" w:pos="720"/>
              </w:tabs>
              <w:spacing w:before="120" w:after="240"/>
              <w:rPr>
                <w:rFonts w:cs="TH SarabunPSK"/>
                <w:color w:val="000000"/>
              </w:rPr>
            </w:pPr>
            <w:sdt>
              <w:sdtPr>
                <w:rPr>
                  <w:rFonts w:cs="TH SarabunPSK"/>
                  <w:color w:val="000000"/>
                </w:rPr>
                <w:alias w:val="curdate"/>
                <w:tag w:val="curdate"/>
                <w:id w:val="1790620035"/>
                <w:lock w:val="sdtLocked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0D7A28">
                  <w:rPr>
                    <w:rFonts w:cs="TH SarabunPSK"/>
                    <w:color w:val="000000"/>
                  </w:rPr>
                  <w:t>curdate</w:t>
                </w:r>
                <w:proofErr w:type="spellEnd"/>
              </w:sdtContent>
            </w:sdt>
          </w:p>
        </w:tc>
      </w:tr>
    </w:tbl>
    <w:p w14:paraId="21E6505F" w14:textId="77777777" w:rsidR="00D87700" w:rsidRDefault="00D87700" w:rsidP="00D87700">
      <w:pPr>
        <w:rPr>
          <w:rFonts w:eastAsia="Angsana New"/>
          <w:sz w:val="12"/>
          <w:szCs w:val="1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"/>
        <w:gridCol w:w="1231"/>
        <w:gridCol w:w="259"/>
        <w:gridCol w:w="7790"/>
      </w:tblGrid>
      <w:tr w:rsidR="002B1BF0" w:rsidRPr="002B1BF0" w14:paraId="33F57257" w14:textId="77777777" w:rsidTr="002B1BF0">
        <w:trPr>
          <w:trHeight w:val="2472"/>
        </w:trPr>
        <w:tc>
          <w:tcPr>
            <w:tcW w:w="405" w:type="dxa"/>
          </w:tcPr>
          <w:p w14:paraId="7DF18059" w14:textId="77777777" w:rsidR="002B1BF0" w:rsidRPr="002B1BF0" w:rsidRDefault="002B1BF0" w:rsidP="0018413F"/>
        </w:tc>
        <w:tc>
          <w:tcPr>
            <w:tcW w:w="1298" w:type="dxa"/>
            <w:vAlign w:val="center"/>
          </w:tcPr>
          <w:p w14:paraId="34D5D20A" w14:textId="6800F2BA" w:rsidR="00824DD8" w:rsidRPr="001A11E4" w:rsidRDefault="002B1BF0" w:rsidP="0018413F">
            <w:pPr>
              <w:rPr>
                <w:b/>
                <w:bCs/>
              </w:rPr>
            </w:pPr>
            <w:r w:rsidRPr="002B1BF0">
              <w:rPr>
                <w:rFonts w:hint="cs"/>
                <w:b/>
                <w:bCs/>
                <w:cs/>
              </w:rPr>
              <w:t>ระหว่าง</w:t>
            </w:r>
          </w:p>
        </w:tc>
        <w:tc>
          <w:tcPr>
            <w:tcW w:w="269" w:type="dxa"/>
          </w:tcPr>
          <w:p w14:paraId="09E79F48" w14:textId="77777777" w:rsidR="002B1BF0" w:rsidRPr="002B1BF0" w:rsidRDefault="002B1BF0" w:rsidP="0018413F">
            <w:pPr>
              <w:rPr>
                <w:b/>
                <w:bCs/>
              </w:rPr>
            </w:pPr>
            <w:r w:rsidRPr="002B1B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304773" wp14:editId="5931EA6E">
                      <wp:simplePos x="0" y="0"/>
                      <wp:positionH relativeFrom="column">
                        <wp:posOffset>-37758</wp:posOffset>
                      </wp:positionH>
                      <wp:positionV relativeFrom="paragraph">
                        <wp:posOffset>43863</wp:posOffset>
                      </wp:positionV>
                      <wp:extent cx="205105" cy="1323340"/>
                      <wp:effectExtent l="0" t="0" r="23495" b="10160"/>
                      <wp:wrapNone/>
                      <wp:docPr id="57593727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5105" cy="1323340"/>
                              </a:xfrm>
                              <a:prstGeom prst="leftBrace">
                                <a:avLst>
                                  <a:gd name="adj1" fmla="val 39912"/>
                                  <a:gd name="adj2" fmla="val 5182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AAD9C6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0" o:spid="_x0000_s1026" type="#_x0000_t87" style="position:absolute;margin-left:-2.95pt;margin-top:3.45pt;width:16.15pt;height:10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" adj="1336,11194"/>
                  </w:pict>
                </mc:Fallback>
              </mc:AlternateContent>
            </w:r>
          </w:p>
        </w:tc>
        <w:tc>
          <w:tcPr>
            <w:tcW w:w="7673" w:type="dxa"/>
          </w:tcPr>
          <w:tbl>
            <w:tblPr>
              <w:tblStyle w:val="a9"/>
              <w:tblW w:w="7572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431"/>
            </w:tblGrid>
            <w:tr w:rsidR="002B1BF0" w:rsidRPr="002B1BF0" w14:paraId="2F73699C" w14:textId="77777777" w:rsidTr="002B1BF0">
              <w:trPr>
                <w:trHeight w:val="496"/>
              </w:trPr>
              <w:tc>
                <w:tcPr>
                  <w:tcW w:w="6141" w:type="dxa"/>
                </w:tcPr>
                <w:p w14:paraId="15D631E0" w14:textId="2EEE2510" w:rsidR="002B1BF0" w:rsidRPr="002B1BF0" w:rsidRDefault="005D01B3" w:rsidP="0018413F">
                  <w:sdt>
                    <w:sdtPr>
                      <w:alias w:val="accuser"/>
                      <w:tag w:val="accuser"/>
                      <w:id w:val="-1225293844"/>
                      <w:lock w:val="sdtLocked"/>
                      <w:placeholder>
                        <w:docPart w:val="DefaultPlaceholder_-1854013440"/>
                      </w:placeholder>
                      <w:text w:multiLine="1"/>
                    </w:sdtPr>
                    <w:sdtEndPr/>
                    <w:sdtContent>
                      <w:r w:rsidR="002B1BF0" w:rsidRPr="002B1BF0">
                        <w:t>accuser</w:t>
                      </w:r>
                    </w:sdtContent>
                  </w:sdt>
                </w:p>
              </w:tc>
              <w:tc>
                <w:tcPr>
                  <w:tcW w:w="1431" w:type="dxa"/>
                </w:tcPr>
                <w:sdt>
                  <w:sdtPr>
                    <w:alias w:val="acc1"/>
                    <w:tag w:val="acc1"/>
                    <w:id w:val="980418409"/>
                    <w:lock w:val="sdtLocked"/>
                    <w:placeholder>
                      <w:docPart w:val="DefaultPlaceholder_-1854013440"/>
                    </w:placeholder>
                    <w:text w:multiLine="1"/>
                  </w:sdtPr>
                  <w:sdtEndPr/>
                  <w:sdtContent>
                    <w:p w14:paraId="55441200" w14:textId="7A5310D2" w:rsidR="00EE46C5" w:rsidRPr="002B1BF0" w:rsidRDefault="002B1BF0" w:rsidP="0018413F">
                      <w:r w:rsidRPr="002B1BF0">
                        <w:t>acc1</w:t>
                      </w:r>
                    </w:p>
                  </w:sdtContent>
                </w:sdt>
              </w:tc>
            </w:tr>
          </w:tbl>
          <w:p w14:paraId="705EA611" w14:textId="0A34A18C" w:rsidR="002F23D2" w:rsidRPr="00D86E9A" w:rsidRDefault="00680845" w:rsidP="0018413F">
            <w:pPr>
              <w:rPr>
                <w:sz w:val="6"/>
                <w:szCs w:val="6"/>
              </w:rPr>
            </w:pPr>
            <w:r w:rsidRPr="00D86E9A">
              <w:rPr>
                <w:sz w:val="6"/>
                <w:szCs w:val="6"/>
              </w:rPr>
              <w:t xml:space="preserve">{{IF </w:t>
            </w:r>
            <w:r w:rsidR="00773FAA" w:rsidRPr="00773FAA">
              <w:rPr>
                <w:sz w:val="6"/>
                <w:szCs w:val="6"/>
              </w:rPr>
              <w:t>Interpleader</w:t>
            </w:r>
            <w:r w:rsidR="00CE5429">
              <w:rPr>
                <w:sz w:val="6"/>
                <w:szCs w:val="6"/>
              </w:rPr>
              <w:t>==true</w:t>
            </w:r>
            <w:r w:rsidRPr="00D86E9A">
              <w:rPr>
                <w:sz w:val="6"/>
                <w:szCs w:val="6"/>
              </w:rPr>
              <w:t>}}</w:t>
            </w:r>
          </w:p>
          <w:tbl>
            <w:tblPr>
              <w:tblStyle w:val="a9"/>
              <w:tblW w:w="7572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431"/>
            </w:tblGrid>
            <w:tr w:rsidR="00680845" w:rsidRPr="002B1BF0" w14:paraId="65E9060B" w14:textId="77777777" w:rsidTr="005B2020">
              <w:trPr>
                <w:trHeight w:val="483"/>
              </w:trPr>
              <w:tc>
                <w:tcPr>
                  <w:tcW w:w="6141" w:type="dxa"/>
                </w:tcPr>
                <w:p w14:paraId="5B005599" w14:textId="30E86046" w:rsidR="00680845" w:rsidRPr="002B1BF0" w:rsidRDefault="005D01B3" w:rsidP="00680845">
                  <w:sdt>
                    <w:sdtPr>
                      <w:alias w:val="interpleader"/>
                      <w:tag w:val="interpleader"/>
                      <w:id w:val="1445574211"/>
                      <w:lock w:val="sdtLocked"/>
                      <w:placeholder>
                        <w:docPart w:val="CE4EF5767661499E9BEFDCC377E43832"/>
                      </w:placeholder>
                      <w:text w:multiLine="1"/>
                    </w:sdtPr>
                    <w:sdtEndPr/>
                    <w:sdtContent>
                      <w:r w:rsidR="00C9220E" w:rsidRPr="00C9220E">
                        <w:t>interpleader</w:t>
                      </w:r>
                    </w:sdtContent>
                  </w:sdt>
                </w:p>
              </w:tc>
              <w:tc>
                <w:tcPr>
                  <w:tcW w:w="1431" w:type="dxa"/>
                </w:tcPr>
                <w:p w14:paraId="36E0B769" w14:textId="10FF4216" w:rsidR="00680845" w:rsidRPr="002B1BF0" w:rsidRDefault="005D01B3" w:rsidP="00680845">
                  <w:sdt>
                    <w:sdtPr>
                      <w:alias w:val="acc3"/>
                      <w:tag w:val="acc3"/>
                      <w:id w:val="1626116510"/>
                      <w:lock w:val="sdtLocked"/>
                      <w:placeholder>
                        <w:docPart w:val="CE4EF5767661499E9BEFDCC377E43832"/>
                      </w:placeholder>
                      <w:text w:multiLine="1"/>
                    </w:sdtPr>
                    <w:sdtEndPr/>
                    <w:sdtContent>
                      <w:r w:rsidR="00680845" w:rsidRPr="002B1BF0">
                        <w:t>acc3</w:t>
                      </w:r>
                    </w:sdtContent>
                  </w:sdt>
                </w:p>
              </w:tc>
            </w:tr>
          </w:tbl>
          <w:p w14:paraId="02FDBB1F" w14:textId="13F36E85" w:rsidR="00680845" w:rsidRPr="00D86E9A" w:rsidRDefault="00680845" w:rsidP="0018413F">
            <w:pPr>
              <w:rPr>
                <w:sz w:val="6"/>
                <w:szCs w:val="6"/>
              </w:rPr>
            </w:pPr>
            <w:r w:rsidRPr="00D86E9A">
              <w:rPr>
                <w:sz w:val="6"/>
                <w:szCs w:val="6"/>
              </w:rPr>
              <w:t>{{END-IF}}</w:t>
            </w:r>
          </w:p>
          <w:tbl>
            <w:tblPr>
              <w:tblStyle w:val="a9"/>
              <w:tblW w:w="7572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431"/>
            </w:tblGrid>
            <w:tr w:rsidR="00680845" w:rsidRPr="002B1BF0" w14:paraId="2DD2194F" w14:textId="77777777" w:rsidTr="0003246A">
              <w:trPr>
                <w:trHeight w:val="1167"/>
              </w:trPr>
              <w:tc>
                <w:tcPr>
                  <w:tcW w:w="6141" w:type="dxa"/>
                  <w:vAlign w:val="bottom"/>
                </w:tcPr>
                <w:p w14:paraId="6EDB493F" w14:textId="77777777" w:rsidR="00680845" w:rsidRPr="002B1BF0" w:rsidRDefault="005D01B3" w:rsidP="00680845">
                  <w:sdt>
                    <w:sdtPr>
                      <w:alias w:val="accused"/>
                      <w:tag w:val="accused"/>
                      <w:id w:val="497931354"/>
                      <w:lock w:val="sdtLocked"/>
                      <w:placeholder>
                        <w:docPart w:val="0E3F7012D0A842B8A2293C64E2342356"/>
                      </w:placeholder>
                      <w:text w:multiLine="1"/>
                    </w:sdtPr>
                    <w:sdtEndPr/>
                    <w:sdtContent>
                      <w:r w:rsidR="00680845" w:rsidRPr="002B1BF0">
                        <w:t>accused</w:t>
                      </w:r>
                    </w:sdtContent>
                  </w:sdt>
                </w:p>
              </w:tc>
              <w:tc>
                <w:tcPr>
                  <w:tcW w:w="1431" w:type="dxa"/>
                  <w:vAlign w:val="bottom"/>
                </w:tcPr>
                <w:sdt>
                  <w:sdtPr>
                    <w:alias w:val="acc2"/>
                    <w:tag w:val="acc2"/>
                    <w:id w:val="707064676"/>
                    <w:lock w:val="sdtLocked"/>
                    <w:placeholder>
                      <w:docPart w:val="0E3F7012D0A842B8A2293C64E2342356"/>
                    </w:placeholder>
                    <w:text w:multiLine="1"/>
                  </w:sdtPr>
                  <w:sdtEndPr/>
                  <w:sdtContent>
                    <w:p w14:paraId="6D95FB2F" w14:textId="77777777" w:rsidR="00680845" w:rsidRPr="002B1BF0" w:rsidRDefault="00680845" w:rsidP="00680845">
                      <w:r w:rsidRPr="002B1BF0">
                        <w:t>acc2</w:t>
                      </w:r>
                    </w:p>
                  </w:sdtContent>
                </w:sdt>
              </w:tc>
            </w:tr>
          </w:tbl>
          <w:p w14:paraId="2680BD93" w14:textId="5CC1BDF4" w:rsidR="00680845" w:rsidRPr="002B1BF0" w:rsidRDefault="00680845" w:rsidP="0018413F"/>
        </w:tc>
      </w:tr>
    </w:tbl>
    <w:p w14:paraId="15BC901E" w14:textId="77777777" w:rsidR="002B1BF0" w:rsidRPr="00DE633C" w:rsidRDefault="002B1BF0" w:rsidP="00D87700">
      <w:pPr>
        <w:rPr>
          <w:rFonts w:eastAsia="Angsana New"/>
          <w:sz w:val="12"/>
          <w:szCs w:val="1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7"/>
        <w:gridCol w:w="9300"/>
      </w:tblGrid>
      <w:tr w:rsidR="00D87700" w:rsidRPr="00DE633C" w14:paraId="7C24A3D0" w14:textId="77777777" w:rsidTr="009D6647">
        <w:tc>
          <w:tcPr>
            <w:tcW w:w="447" w:type="dxa"/>
            <w:vAlign w:val="center"/>
          </w:tcPr>
          <w:p w14:paraId="1BA5FE6B" w14:textId="77777777" w:rsidR="00D87700" w:rsidRPr="00DE633C" w:rsidRDefault="00D87700">
            <w:pPr>
              <w:pStyle w:val="a4"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</w:p>
        </w:tc>
        <w:tc>
          <w:tcPr>
            <w:tcW w:w="9300" w:type="dxa"/>
            <w:vAlign w:val="center"/>
          </w:tcPr>
          <w:sdt>
            <w:sdtPr>
              <w:alias w:val="detail1"/>
              <w:tag w:val="detail1"/>
              <w:id w:val="-1138406622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4A1E014C" w14:textId="5C857CA6" w:rsidR="00373A81" w:rsidRPr="00DE633C" w:rsidRDefault="002B1BF0" w:rsidP="00EE7702">
                <w:pPr>
                  <w:spacing w:before="120"/>
                  <w:ind w:firstLine="1508"/>
                  <w:contextualSpacing/>
                  <w:jc w:val="thaiDistribute"/>
                </w:pPr>
                <w:r>
                  <w:t>detail1</w:t>
                </w:r>
              </w:p>
            </w:sdtContent>
          </w:sdt>
        </w:tc>
      </w:tr>
    </w:tbl>
    <w:p w14:paraId="4A8A62E3" w14:textId="3DFADA69" w:rsidR="002A597A" w:rsidRPr="009744C9" w:rsidRDefault="002B1BF0" w:rsidP="002B1BF0">
      <w:pPr>
        <w:pStyle w:val="a3"/>
        <w:rPr>
          <w:rFonts w:ascii="TH SarabunPSK" w:eastAsia="Liberation Mono" w:hAnsi="TH SarabunPSK"/>
          <w:sz w:val="18"/>
          <w:szCs w:val="18"/>
        </w:rPr>
      </w:pPr>
      <w:r w:rsidRPr="009744C9">
        <w:rPr>
          <w:rFonts w:ascii="TH SarabunPSK" w:eastAsia="Liberation Mono" w:hAnsi="TH SarabunPSK" w:hint="cs"/>
          <w:sz w:val="18"/>
          <w:szCs w:val="18"/>
        </w:rPr>
        <w:t xml:space="preserve">{{FOR p IN </w:t>
      </w:r>
      <w:r w:rsidRPr="009744C9">
        <w:rPr>
          <w:rFonts w:ascii="TH SarabunPSK" w:eastAsia="Liberation Mono" w:hAnsi="TH SarabunPSK"/>
          <w:sz w:val="18"/>
          <w:szCs w:val="18"/>
        </w:rPr>
        <w:t>panels</w:t>
      </w:r>
      <w:r w:rsidRPr="009744C9">
        <w:rPr>
          <w:rFonts w:ascii="TH SarabunPSK" w:eastAsia="Liberation Mono" w:hAnsi="TH SarabunPSK" w:hint="cs"/>
          <w:sz w:val="18"/>
          <w:szCs w:val="18"/>
        </w:rPr>
        <w:t>}}</w:t>
      </w:r>
    </w:p>
    <w:p w14:paraId="0926A4CA" w14:textId="77777777" w:rsidR="009744C9" w:rsidRPr="009744C9" w:rsidRDefault="009744C9" w:rsidP="002B1BF0">
      <w:pPr>
        <w:pStyle w:val="a3"/>
        <w:rPr>
          <w:rFonts w:ascii="TH SarabunPSK" w:eastAsia="Liberation Mono" w:hAnsi="TH SarabunPSK"/>
          <w:sz w:val="6"/>
          <w:szCs w:val="6"/>
        </w:rPr>
      </w:pPr>
    </w:p>
    <w:tbl>
      <w:tblPr>
        <w:tblW w:w="9760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4187"/>
        <w:gridCol w:w="1890"/>
        <w:gridCol w:w="3280"/>
      </w:tblGrid>
      <w:tr w:rsidR="006B2C53" w:rsidRPr="00DE633C" w14:paraId="0A653828" w14:textId="77777777" w:rsidTr="00E268F6">
        <w:trPr>
          <w:cantSplit/>
          <w:trHeight w:hRule="exact" w:val="22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76C94" w14:textId="77777777" w:rsidR="006B2C53" w:rsidRPr="00DE633C" w:rsidRDefault="006B2C53" w:rsidP="006B2C53">
            <w:pPr>
              <w:pStyle w:val="a4"/>
              <w:keepNext/>
              <w:tabs>
                <w:tab w:val="left" w:pos="720"/>
              </w:tabs>
              <w:spacing w:before="60"/>
              <w:jc w:val="both"/>
              <w:rPr>
                <w:rFonts w:cs="TH SarabunPSK"/>
                <w:color w:val="000000"/>
                <w:spacing w:val="20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2111" w14:textId="77777777" w:rsidR="006B2C53" w:rsidRPr="00DE633C" w:rsidRDefault="006B2C53" w:rsidP="006B2C53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  <w:spacing w:val="20"/>
              </w:rPr>
            </w:pPr>
          </w:p>
        </w:tc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0A3E9A" w14:textId="46F4CE93" w:rsidR="006B2C53" w:rsidRPr="006B2C53" w:rsidRDefault="006B2C53" w:rsidP="006B2C53">
            <w:pPr>
              <w:pStyle w:val="a4"/>
              <w:keepNext/>
              <w:tabs>
                <w:tab w:val="left" w:pos="720"/>
              </w:tabs>
              <w:spacing w:before="60"/>
              <w:jc w:val="center"/>
              <w:rPr>
                <w:rFonts w:cs="TH SarabunPSK"/>
                <w:color w:val="000000"/>
                <w:spacing w:val="20"/>
                <w:sz w:val="20"/>
                <w:szCs w:val="20"/>
              </w:rPr>
            </w:pPr>
            <w:r w:rsidRPr="006B2C53">
              <w:rPr>
                <w:rFonts w:eastAsia="Liberation Mono" w:hint="cs"/>
                <w:sz w:val="20"/>
                <w:szCs w:val="20"/>
              </w:rPr>
              <w:t>{{</w:t>
            </w:r>
            <w:r w:rsidRPr="006B2C53">
              <w:rPr>
                <w:rFonts w:eastAsia="Liberation Mono"/>
                <w:sz w:val="20"/>
                <w:szCs w:val="20"/>
              </w:rPr>
              <w:t>bm(</w:t>
            </w:r>
            <w:r w:rsidRPr="006B2C53">
              <w:rPr>
                <w:rFonts w:eastAsia="Liberation Mono" w:hint="cs"/>
                <w:sz w:val="20"/>
                <w:szCs w:val="20"/>
              </w:rPr>
              <w:t>$</w:t>
            </w:r>
            <w:r w:rsidRPr="006B2C53">
              <w:rPr>
                <w:rFonts w:eastAsia="Liberation Mono"/>
                <w:sz w:val="20"/>
                <w:szCs w:val="20"/>
              </w:rPr>
              <w:t>idx+</w:t>
            </w:r>
            <w:r>
              <w:rPr>
                <w:rFonts w:eastAsia="Liberation Mono"/>
                <w:sz w:val="20"/>
                <w:szCs w:val="20"/>
              </w:rPr>
              <w:t>1</w:t>
            </w:r>
            <w:r w:rsidRPr="006B2C53">
              <w:rPr>
                <w:rFonts w:eastAsia="Liberation Mono"/>
                <w:sz w:val="20"/>
                <w:szCs w:val="20"/>
              </w:rPr>
              <w:t>,</w:t>
            </w:r>
            <w:r w:rsidR="00342008" w:rsidRPr="00342008">
              <w:rPr>
                <w:rFonts w:eastAsia="Liberation Mono"/>
                <w:sz w:val="20"/>
                <w:szCs w:val="20"/>
              </w:rPr>
              <w:t>'</w:t>
            </w:r>
            <w:r>
              <w:rPr>
                <w:sz w:val="20"/>
                <w:szCs w:val="20"/>
              </w:rPr>
              <w:t>signature</w:t>
            </w:r>
            <w:r w:rsidR="00342008" w:rsidRPr="00342008">
              <w:rPr>
                <w:rFonts w:eastAsia="Liberation Mono"/>
                <w:sz w:val="20"/>
                <w:szCs w:val="20"/>
              </w:rPr>
              <w:t>'</w:t>
            </w:r>
            <w:r w:rsidRPr="006B2C53">
              <w:rPr>
                <w:sz w:val="20"/>
                <w:szCs w:val="20"/>
              </w:rPr>
              <w:t>+(</w:t>
            </w:r>
            <w:r w:rsidRPr="006B2C53">
              <w:rPr>
                <w:rFonts w:eastAsia="Liberation Mono" w:hint="cs"/>
                <w:sz w:val="20"/>
                <w:szCs w:val="20"/>
              </w:rPr>
              <w:t>$</w:t>
            </w:r>
            <w:r w:rsidRPr="006B2C53">
              <w:rPr>
                <w:rFonts w:eastAsia="Liberation Mono"/>
                <w:sz w:val="20"/>
                <w:szCs w:val="20"/>
              </w:rPr>
              <w:t>idx+1))</w:t>
            </w:r>
            <w:r w:rsidRPr="006B2C53">
              <w:rPr>
                <w:rFonts w:eastAsia="Liberation Mono" w:hint="cs"/>
                <w:sz w:val="20"/>
                <w:szCs w:val="20"/>
              </w:rPr>
              <w:t>}}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060FA" w14:textId="77777777" w:rsidR="006B2C53" w:rsidRPr="00DE633C" w:rsidRDefault="006B2C53" w:rsidP="006B2C53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  <w:spacing w:val="20"/>
              </w:rPr>
            </w:pPr>
          </w:p>
        </w:tc>
      </w:tr>
      <w:tr w:rsidR="006B2C53" w:rsidRPr="00DE633C" w14:paraId="1096401C" w14:textId="77777777" w:rsidTr="00E268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8280822" w14:textId="77777777" w:rsidR="006B2C53" w:rsidRPr="00DE633C" w:rsidRDefault="006B2C53" w:rsidP="006B2C53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</w:tcPr>
          <w:p w14:paraId="62CCE3A1" w14:textId="7AF874CD" w:rsidR="006B2C53" w:rsidRPr="00DE633C" w:rsidRDefault="006B2C53" w:rsidP="006B2C53">
            <w:pPr>
              <w:pStyle w:val="a4"/>
              <w:keepNext/>
              <w:tabs>
                <w:tab w:val="left" w:pos="720"/>
              </w:tabs>
              <w:rPr>
                <w:rFonts w:cs="TH SarabunPSK"/>
                <w:color w:val="000000"/>
                <w:spacing w:val="20"/>
              </w:rPr>
            </w:pPr>
            <w:r>
              <w:rPr>
                <w:rFonts w:eastAsia="Liberation Mono" w:hint="cs"/>
              </w:rPr>
              <w:t>{{$</w:t>
            </w:r>
            <w:proofErr w:type="spellStart"/>
            <w:proofErr w:type="gramStart"/>
            <w:r>
              <w:rPr>
                <w:rFonts w:eastAsia="Liberation Mono" w:hint="cs"/>
              </w:rPr>
              <w:t>p.pname</w:t>
            </w:r>
            <w:proofErr w:type="spellEnd"/>
            <w:proofErr w:type="gramEnd"/>
            <w:r>
              <w:rPr>
                <w:rFonts w:eastAsia="Liberation Mono" w:hint="cs"/>
              </w:rPr>
              <w:t>}}</w:t>
            </w:r>
          </w:p>
        </w:tc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58B2D" w14:textId="77777777" w:rsidR="006B2C53" w:rsidRPr="00DE633C" w:rsidRDefault="006B2C53" w:rsidP="006B2C53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</w:tcPr>
          <w:p w14:paraId="2BF92892" w14:textId="729A91BC" w:rsidR="006B2C53" w:rsidRPr="00DE633C" w:rsidRDefault="006B2C53" w:rsidP="006B2C53">
            <w:pPr>
              <w:pStyle w:val="a4"/>
              <w:keepNext/>
              <w:tabs>
                <w:tab w:val="left" w:pos="720"/>
              </w:tabs>
              <w:jc w:val="right"/>
              <w:rPr>
                <w:rFonts w:cs="TH SarabunPSK"/>
                <w:color w:val="000000"/>
              </w:rPr>
            </w:pPr>
            <w:r>
              <w:rPr>
                <w:rFonts w:eastAsia="Liberation Mono" w:hint="cs"/>
              </w:rPr>
              <w:t>{{$p.p</w:t>
            </w:r>
            <w:r>
              <w:rPr>
                <w:rFonts w:eastAsia="Liberation Mono"/>
              </w:rPr>
              <w:t>m</w:t>
            </w:r>
            <w:r>
              <w:rPr>
                <w:rFonts w:eastAsia="Liberation Mono" w:hint="cs"/>
              </w:rPr>
              <w:t>}}</w:t>
            </w:r>
          </w:p>
        </w:tc>
      </w:tr>
      <w:tr w:rsidR="006B2C53" w:rsidRPr="00DE633C" w14:paraId="3EC7BA7E" w14:textId="77777777" w:rsidTr="00F31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F262831" w14:textId="77777777" w:rsidR="006B2C53" w:rsidRPr="00DE633C" w:rsidRDefault="006B2C53" w:rsidP="006B2C53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93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E0DE95" w14:textId="746B822F" w:rsidR="006B2C53" w:rsidRPr="00DE633C" w:rsidRDefault="00E5210D" w:rsidP="006B2C53">
            <w:pPr>
              <w:pStyle w:val="a4"/>
              <w:keepNext/>
              <w:tabs>
                <w:tab w:val="left" w:pos="720"/>
              </w:tabs>
              <w:rPr>
                <w:rFonts w:cs="TH SarabunPSK"/>
                <w:spacing w:val="20"/>
              </w:rPr>
            </w:pPr>
            <w:r w:rsidRPr="00E5210D">
              <w:rPr>
                <w:rFonts w:eastAsia="Liberation Mono"/>
              </w:rPr>
              <w:t>{{</w:t>
            </w:r>
            <w:proofErr w:type="spellStart"/>
            <w:r w:rsidRPr="00E5210D">
              <w:rPr>
                <w:rFonts w:eastAsia="Liberation Mono"/>
              </w:rPr>
              <w:t>p_cc</w:t>
            </w:r>
            <w:proofErr w:type="spellEnd"/>
            <w:r w:rsidRPr="00E5210D">
              <w:rPr>
                <w:rFonts w:eastAsia="Liberation Mono"/>
              </w:rPr>
              <w:t>('</w:t>
            </w:r>
            <w:proofErr w:type="spellStart"/>
            <w:r w:rsidRPr="00E5210D">
              <w:rPr>
                <w:rFonts w:eastAsia="Liberation Mono"/>
              </w:rPr>
              <w:t>pmname</w:t>
            </w:r>
            <w:proofErr w:type="spellEnd"/>
            <w:r w:rsidRPr="00E5210D">
              <w:rPr>
                <w:rFonts w:eastAsia="Liberation Mono"/>
              </w:rPr>
              <w:t>'+($idx+1),'</w:t>
            </w:r>
            <w:proofErr w:type="spellStart"/>
            <w:r w:rsidRPr="00E5210D">
              <w:rPr>
                <w:rFonts w:eastAsia="Liberation Mono"/>
              </w:rPr>
              <w:t>pmname</w:t>
            </w:r>
            <w:proofErr w:type="spellEnd"/>
            <w:r w:rsidRPr="00E5210D">
              <w:rPr>
                <w:rFonts w:eastAsia="Liberation Mono"/>
              </w:rPr>
              <w:t>'+($idx+1</w:t>
            </w:r>
            <w:proofErr w:type="gramStart"/>
            <w:r w:rsidRPr="00E5210D">
              <w:rPr>
                <w:rFonts w:eastAsia="Liberation Mono"/>
              </w:rPr>
              <w:t>),$</w:t>
            </w:r>
            <w:proofErr w:type="spellStart"/>
            <w:r w:rsidRPr="00E5210D">
              <w:rPr>
                <w:rFonts w:eastAsia="Liberation Mono"/>
              </w:rPr>
              <w:t>p.pmname</w:t>
            </w:r>
            <w:proofErr w:type="spellEnd"/>
            <w:proofErr w:type="gramEnd"/>
            <w:r w:rsidRPr="00E5210D">
              <w:rPr>
                <w:rFonts w:eastAsia="Liberation Mono"/>
              </w:rPr>
              <w:t>)}}</w:t>
            </w:r>
          </w:p>
        </w:tc>
      </w:tr>
    </w:tbl>
    <w:p w14:paraId="0F4A4EBD" w14:textId="70CF5A98" w:rsidR="009B0534" w:rsidRPr="00DC4406" w:rsidRDefault="002B1BF0" w:rsidP="002B1BF0">
      <w:pPr>
        <w:pStyle w:val="a3"/>
        <w:rPr>
          <w:rFonts w:ascii="TH SarabunPSK" w:eastAsia="Liberation Mono" w:hAnsi="TH SarabunPSK"/>
          <w:sz w:val="18"/>
          <w:szCs w:val="18"/>
        </w:rPr>
      </w:pPr>
      <w:r w:rsidRPr="00DC4406">
        <w:rPr>
          <w:rFonts w:ascii="TH SarabunPSK" w:eastAsia="Liberation Mono" w:hAnsi="TH SarabunPSK" w:hint="cs"/>
          <w:sz w:val="18"/>
          <w:szCs w:val="18"/>
        </w:rPr>
        <w:t>{{END-FOR p}}</w:t>
      </w:r>
      <w:r w:rsidR="005542BC" w:rsidRPr="00DC4406">
        <w:rPr>
          <w:rFonts w:ascii="TH SarabunPSK" w:eastAsia="Liberation Mono" w:hAnsi="TH SarabunPSK"/>
          <w:sz w:val="18"/>
          <w:szCs w:val="18"/>
        </w:rPr>
        <w:t xml:space="preserve"> </w:t>
      </w:r>
      <w:r w:rsidR="00E32E25" w:rsidRPr="00DC4406">
        <w:rPr>
          <w:rFonts w:ascii="TH SarabunPSK" w:eastAsia="Liberation Mono" w:hAnsi="TH SarabunPSK"/>
          <w:sz w:val="18"/>
          <w:szCs w:val="18"/>
        </w:rPr>
        <w:t>{{IF</w:t>
      </w:r>
      <w:r w:rsidR="001941B7" w:rsidRPr="00DC4406">
        <w:rPr>
          <w:rFonts w:ascii="TH SarabunPSK" w:eastAsia="Liberation Mono" w:hAnsi="TH SarabunPSK"/>
          <w:sz w:val="18"/>
          <w:szCs w:val="18"/>
        </w:rPr>
        <w:t xml:space="preserve"> </w:t>
      </w:r>
      <w:proofErr w:type="spellStart"/>
      <w:proofErr w:type="gramStart"/>
      <w:r w:rsidR="00706972" w:rsidRPr="00DC4406">
        <w:rPr>
          <w:rFonts w:ascii="TH SarabunPSK" w:eastAsia="Liberation Mono" w:hAnsi="TH SarabunPSK"/>
          <w:sz w:val="18"/>
          <w:szCs w:val="18"/>
        </w:rPr>
        <w:t>pname</w:t>
      </w:r>
      <w:r w:rsidR="00B06041" w:rsidRPr="00DC4406">
        <w:rPr>
          <w:rFonts w:ascii="TH SarabunPSK" w:eastAsia="Liberation Mono" w:hAnsi="TH SarabunPSK"/>
          <w:sz w:val="18"/>
          <w:szCs w:val="18"/>
        </w:rPr>
        <w:t>T</w:t>
      </w:r>
      <w:proofErr w:type="spellEnd"/>
      <w:r w:rsidR="00A24211">
        <w:rPr>
          <w:rFonts w:ascii="TH SarabunPSK" w:eastAsia="Liberation Mono" w:hAnsi="TH SarabunPSK"/>
          <w:sz w:val="18"/>
          <w:szCs w:val="18"/>
        </w:rPr>
        <w:t>?.trim(</w:t>
      </w:r>
      <w:proofErr w:type="gramEnd"/>
      <w:r w:rsidR="00A24211">
        <w:rPr>
          <w:rFonts w:ascii="TH SarabunPSK" w:eastAsia="Liberation Mono" w:hAnsi="TH SarabunPSK"/>
          <w:sz w:val="18"/>
          <w:szCs w:val="18"/>
        </w:rPr>
        <w:t>)</w:t>
      </w:r>
      <w:r w:rsidR="00E32E25" w:rsidRPr="00DC4406">
        <w:rPr>
          <w:rFonts w:ascii="TH SarabunPSK" w:eastAsia="Liberation Mono" w:hAnsi="TH SarabunPSK"/>
          <w:sz w:val="18"/>
          <w:szCs w:val="18"/>
        </w:rPr>
        <w:t>}}</w:t>
      </w:r>
    </w:p>
    <w:tbl>
      <w:tblPr>
        <w:tblW w:w="9760" w:type="dxa"/>
        <w:tblLayout w:type="fixed"/>
        <w:tblLook w:val="0000" w:firstRow="0" w:lastRow="0" w:firstColumn="0" w:lastColumn="0" w:noHBand="0" w:noVBand="0"/>
      </w:tblPr>
      <w:tblGrid>
        <w:gridCol w:w="1242"/>
        <w:gridCol w:w="3261"/>
        <w:gridCol w:w="2693"/>
        <w:gridCol w:w="2564"/>
      </w:tblGrid>
      <w:tr w:rsidR="00E32E25" w:rsidRPr="00B8494E" w14:paraId="5749D38D" w14:textId="77777777" w:rsidTr="0018413F">
        <w:trPr>
          <w:cantSplit/>
          <w:trHeight w:hRule="exact" w:val="227"/>
          <w:tblHeader/>
        </w:trPr>
        <w:tc>
          <w:tcPr>
            <w:tcW w:w="1242" w:type="dxa"/>
            <w:vAlign w:val="center"/>
          </w:tcPr>
          <w:p w14:paraId="164388DC" w14:textId="77777777" w:rsidR="00E32E25" w:rsidRPr="00B8494E" w:rsidRDefault="00E32E25" w:rsidP="0018413F">
            <w:pPr>
              <w:pStyle w:val="a4"/>
              <w:keepNext/>
              <w:tabs>
                <w:tab w:val="left" w:pos="720"/>
              </w:tabs>
              <w:spacing w:before="60"/>
              <w:jc w:val="both"/>
              <w:rPr>
                <w:rFonts w:cs="TH SarabunPSK"/>
                <w:color w:val="000000"/>
                <w:spacing w:val="20"/>
              </w:rPr>
            </w:pPr>
          </w:p>
        </w:tc>
        <w:tc>
          <w:tcPr>
            <w:tcW w:w="3261" w:type="dxa"/>
            <w:vAlign w:val="center"/>
          </w:tcPr>
          <w:p w14:paraId="37E61161" w14:textId="77777777" w:rsidR="00E32E25" w:rsidRPr="00B8494E" w:rsidRDefault="00E32E25" w:rsidP="0018413F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  <w:spacing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10357C39" w14:textId="77777777" w:rsidR="00E32E25" w:rsidRPr="00B8494E" w:rsidRDefault="00E32E25" w:rsidP="0018413F">
            <w:pPr>
              <w:pStyle w:val="a4"/>
              <w:keepNext/>
              <w:tabs>
                <w:tab w:val="left" w:pos="720"/>
              </w:tabs>
              <w:spacing w:before="60"/>
              <w:jc w:val="center"/>
              <w:rPr>
                <w:rFonts w:cs="TH SarabunPSK"/>
                <w:color w:val="000000"/>
                <w:spacing w:val="20"/>
              </w:rPr>
            </w:pPr>
            <w:bookmarkStart w:id="0" w:name="signatureT"/>
            <w:bookmarkEnd w:id="0"/>
          </w:p>
        </w:tc>
        <w:tc>
          <w:tcPr>
            <w:tcW w:w="2564" w:type="dxa"/>
            <w:vAlign w:val="center"/>
          </w:tcPr>
          <w:p w14:paraId="6EEB6335" w14:textId="77777777" w:rsidR="00E32E25" w:rsidRPr="00B8494E" w:rsidRDefault="00E32E25" w:rsidP="0018413F">
            <w:pPr>
              <w:pStyle w:val="a4"/>
              <w:keepNext/>
              <w:tabs>
                <w:tab w:val="left" w:pos="720"/>
              </w:tabs>
              <w:spacing w:before="60"/>
              <w:jc w:val="right"/>
              <w:rPr>
                <w:rFonts w:cs="TH SarabunPSK"/>
                <w:color w:val="000000"/>
                <w:spacing w:val="20"/>
              </w:rPr>
            </w:pPr>
          </w:p>
        </w:tc>
      </w:tr>
      <w:tr w:rsidR="00E32E25" w:rsidRPr="00B8494E" w14:paraId="40940A4C" w14:textId="77777777" w:rsidTr="0018413F">
        <w:trPr>
          <w:cantSplit/>
          <w:trHeight w:val="567"/>
          <w:tblHeader/>
        </w:trPr>
        <w:tc>
          <w:tcPr>
            <w:tcW w:w="1242" w:type="dxa"/>
          </w:tcPr>
          <w:p w14:paraId="4645A642" w14:textId="77777777" w:rsidR="00E32E25" w:rsidRPr="00B8494E" w:rsidRDefault="00E32E25" w:rsidP="0018413F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3261" w:type="dxa"/>
            <w:vAlign w:val="center"/>
          </w:tcPr>
          <w:p w14:paraId="79080A3D" w14:textId="6B12726B" w:rsidR="00E32E25" w:rsidRPr="00B8494E" w:rsidRDefault="00E32E25" w:rsidP="0018413F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  <w:spacing w:val="20"/>
              </w:rPr>
            </w:pPr>
            <w:r>
              <w:rPr>
                <w:rFonts w:cs="TH SarabunPSK"/>
                <w:color w:val="000000"/>
                <w:spacing w:val="20"/>
              </w:rPr>
              <w:t>{{</w:t>
            </w:r>
            <w:proofErr w:type="spellStart"/>
            <w:r w:rsidR="00706972">
              <w:rPr>
                <w:rFonts w:cs="TH SarabunPSK"/>
                <w:color w:val="000000"/>
              </w:rPr>
              <w:t>pname</w:t>
            </w:r>
            <w:r w:rsidR="00B06041">
              <w:rPr>
                <w:rFonts w:cs="TH SarabunPSK"/>
                <w:color w:val="000000"/>
              </w:rPr>
              <w:t>T</w:t>
            </w:r>
            <w:proofErr w:type="spellEnd"/>
            <w:r>
              <w:rPr>
                <w:rFonts w:cs="TH SarabunPSK"/>
                <w:color w:val="000000"/>
                <w:spacing w:val="20"/>
              </w:rPr>
              <w:t>}}</w:t>
            </w:r>
          </w:p>
        </w:tc>
        <w:tc>
          <w:tcPr>
            <w:tcW w:w="2693" w:type="dxa"/>
            <w:vMerge/>
          </w:tcPr>
          <w:p w14:paraId="447DC550" w14:textId="77777777" w:rsidR="00E32E25" w:rsidRPr="00B8494E" w:rsidRDefault="00E32E25" w:rsidP="0018413F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2564" w:type="dxa"/>
          </w:tcPr>
          <w:p w14:paraId="28077158" w14:textId="7C72ECE1" w:rsidR="00E32E25" w:rsidRPr="00B8494E" w:rsidRDefault="00F00EE1" w:rsidP="0018413F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color w:val="000000"/>
              </w:rPr>
            </w:pPr>
            <w:r>
              <w:rPr>
                <w:rFonts w:cs="TH SarabunPSK"/>
                <w:color w:val="000000"/>
              </w:rPr>
              <w:t>{{</w:t>
            </w:r>
            <w:proofErr w:type="spellStart"/>
            <w:r>
              <w:rPr>
                <w:rFonts w:cs="TH SarabunPSK"/>
                <w:color w:val="000000"/>
              </w:rPr>
              <w:t>pm</w:t>
            </w:r>
            <w:r w:rsidR="00B06041">
              <w:rPr>
                <w:rFonts w:cs="TH SarabunPSK"/>
                <w:color w:val="000000"/>
              </w:rPr>
              <w:t>T</w:t>
            </w:r>
            <w:proofErr w:type="spellEnd"/>
            <w:r>
              <w:rPr>
                <w:rFonts w:cs="TH SarabunPSK"/>
                <w:color w:val="000000"/>
              </w:rPr>
              <w:t>}}</w:t>
            </w:r>
          </w:p>
        </w:tc>
      </w:tr>
      <w:tr w:rsidR="00E32E25" w:rsidRPr="00B8494E" w14:paraId="24B813C8" w14:textId="77777777" w:rsidTr="0018413F">
        <w:trPr>
          <w:cantSplit/>
          <w:trHeight w:val="567"/>
          <w:tblHeader/>
        </w:trPr>
        <w:tc>
          <w:tcPr>
            <w:tcW w:w="1242" w:type="dxa"/>
          </w:tcPr>
          <w:p w14:paraId="0A5BCA79" w14:textId="77777777" w:rsidR="00E32E25" w:rsidRPr="00B8494E" w:rsidRDefault="00E32E25" w:rsidP="0018413F">
            <w:pPr>
              <w:keepNext/>
              <w:rPr>
                <w:rFonts w:eastAsia="Cordia New"/>
                <w:spacing w:val="20"/>
              </w:rPr>
            </w:pPr>
          </w:p>
        </w:tc>
        <w:tc>
          <w:tcPr>
            <w:tcW w:w="8518" w:type="dxa"/>
            <w:gridSpan w:val="3"/>
          </w:tcPr>
          <w:p w14:paraId="7E7334A8" w14:textId="6D6AEDFB" w:rsidR="00E32E25" w:rsidRPr="00B8494E" w:rsidRDefault="00E5210D" w:rsidP="0018413F">
            <w:pPr>
              <w:pStyle w:val="a4"/>
              <w:keepNext/>
              <w:tabs>
                <w:tab w:val="left" w:pos="720"/>
              </w:tabs>
              <w:spacing w:before="60"/>
              <w:rPr>
                <w:rFonts w:cs="TH SarabunPSK"/>
                <w:spacing w:val="20"/>
              </w:rPr>
            </w:pPr>
            <w:sdt>
              <w:sdtPr>
                <w:rPr>
                  <w:rFonts w:cs="TH SarabunPSK"/>
                  <w:color w:val="000000"/>
                </w:rPr>
                <w:alias w:val="pmnameT"/>
                <w:tag w:val="pmnameT"/>
                <w:id w:val="-1037587549"/>
                <w:lock w:val="sdtLocked"/>
                <w:placeholder>
                  <w:docPart w:val="DefaultPlaceholder_-1854013440"/>
                </w:placeholder>
                <w:text/>
              </w:sdtPr>
              <w:sdtContent>
                <w:proofErr w:type="spellStart"/>
                <w:r w:rsidR="00E32E25" w:rsidRPr="00B8494E">
                  <w:rPr>
                    <w:rFonts w:cs="TH SarabunPSK"/>
                    <w:color w:val="000000"/>
                  </w:rPr>
                  <w:t>pmname</w:t>
                </w:r>
                <w:r w:rsidR="00B06041">
                  <w:rPr>
                    <w:rFonts w:cs="TH SarabunPSK"/>
                    <w:color w:val="000000"/>
                  </w:rPr>
                  <w:t>T</w:t>
                </w:r>
                <w:proofErr w:type="spellEnd"/>
              </w:sdtContent>
            </w:sdt>
          </w:p>
        </w:tc>
      </w:tr>
    </w:tbl>
    <w:p w14:paraId="59AF140D" w14:textId="108E837A" w:rsidR="00E32E25" w:rsidRPr="00DC4406" w:rsidRDefault="001941B7" w:rsidP="00E32E25">
      <w:pPr>
        <w:rPr>
          <w:sz w:val="18"/>
          <w:szCs w:val="18"/>
        </w:rPr>
      </w:pPr>
      <w:r w:rsidRPr="00DC4406">
        <w:rPr>
          <w:sz w:val="18"/>
          <w:szCs w:val="18"/>
        </w:rPr>
        <w:t>{{END-IF}}</w:t>
      </w:r>
      <w:r w:rsidR="00F3061B" w:rsidRPr="00DC4406">
        <w:rPr>
          <w:sz w:val="18"/>
          <w:szCs w:val="18"/>
        </w:rPr>
        <w:t xml:space="preserve"> </w:t>
      </w:r>
      <w:r w:rsidRPr="00DC4406">
        <w:rPr>
          <w:sz w:val="18"/>
          <w:szCs w:val="18"/>
        </w:rPr>
        <w:t xml:space="preserve">{{IF </w:t>
      </w:r>
      <w:proofErr w:type="spellStart"/>
      <w:r w:rsidRPr="00DC4406">
        <w:rPr>
          <w:sz w:val="18"/>
          <w:szCs w:val="18"/>
        </w:rPr>
        <w:t>acc_</w:t>
      </w:r>
      <w:proofErr w:type="gramStart"/>
      <w:r w:rsidRPr="00DC4406">
        <w:rPr>
          <w:sz w:val="18"/>
          <w:szCs w:val="18"/>
        </w:rPr>
        <w:t>name</w:t>
      </w:r>
      <w:r w:rsidR="00A24211">
        <w:rPr>
          <w:sz w:val="18"/>
          <w:szCs w:val="18"/>
        </w:rPr>
        <w:t>?</w:t>
      </w:r>
      <w:r w:rsidR="00A24211">
        <w:rPr>
          <w:rFonts w:eastAsia="Liberation Mono"/>
          <w:sz w:val="18"/>
          <w:szCs w:val="18"/>
        </w:rPr>
        <w:t>.trim</w:t>
      </w:r>
      <w:proofErr w:type="spellEnd"/>
      <w:r w:rsidR="00A24211">
        <w:rPr>
          <w:rFonts w:eastAsia="Liberation Mono"/>
          <w:sz w:val="18"/>
          <w:szCs w:val="18"/>
        </w:rPr>
        <w:t>(</w:t>
      </w:r>
      <w:proofErr w:type="gramEnd"/>
      <w:r w:rsidR="00A24211">
        <w:rPr>
          <w:rFonts w:eastAsia="Liberation Mono"/>
          <w:sz w:val="18"/>
          <w:szCs w:val="18"/>
        </w:rPr>
        <w:t>)</w:t>
      </w:r>
      <w:r w:rsidRPr="00DC4406">
        <w:rPr>
          <w:sz w:val="18"/>
          <w:szCs w:val="18"/>
        </w:rPr>
        <w:t>}}</w:t>
      </w:r>
    </w:p>
    <w:tbl>
      <w:tblPr>
        <w:tblW w:w="9760" w:type="dxa"/>
        <w:tblLayout w:type="fixed"/>
        <w:tblLook w:val="0000" w:firstRow="0" w:lastRow="0" w:firstColumn="0" w:lastColumn="0" w:noHBand="0" w:noVBand="0"/>
      </w:tblPr>
      <w:tblGrid>
        <w:gridCol w:w="3510"/>
        <w:gridCol w:w="6250"/>
      </w:tblGrid>
      <w:tr w:rsidR="00E32E25" w:rsidRPr="00BF4F4D" w14:paraId="242EB9DC" w14:textId="77777777" w:rsidTr="0018413F">
        <w:trPr>
          <w:cantSplit/>
          <w:trHeight w:val="93"/>
          <w:tblHeader/>
        </w:trPr>
        <w:tc>
          <w:tcPr>
            <w:tcW w:w="3510" w:type="dxa"/>
          </w:tcPr>
          <w:p w14:paraId="2CA111FD" w14:textId="77777777" w:rsidR="00E32E25" w:rsidRPr="00BF4F4D" w:rsidRDefault="00E32E25" w:rsidP="0018413F">
            <w:pPr>
              <w:keepNext/>
              <w:rPr>
                <w:rFonts w:eastAsia="Cordia New"/>
                <w:color w:val="000000"/>
                <w:szCs w:val="24"/>
                <w:lang w:eastAsia="th-TH"/>
              </w:rPr>
            </w:pPr>
          </w:p>
        </w:tc>
        <w:tc>
          <w:tcPr>
            <w:tcW w:w="6250" w:type="dxa"/>
          </w:tcPr>
          <w:p w14:paraId="3A3BD387" w14:textId="77777777" w:rsidR="00E32E25" w:rsidRPr="00BF4F4D" w:rsidRDefault="00E32E25" w:rsidP="0018413F">
            <w:pPr>
              <w:keepNext/>
              <w:rPr>
                <w:rFonts w:eastAsia="Cordia New"/>
                <w:color w:val="000000"/>
                <w:sz w:val="10"/>
                <w:szCs w:val="10"/>
                <w:lang w:eastAsia="th-TH"/>
              </w:rPr>
            </w:pPr>
          </w:p>
        </w:tc>
      </w:tr>
      <w:tr w:rsidR="00E32E25" w:rsidRPr="00BF4F4D" w14:paraId="2819018B" w14:textId="77777777" w:rsidTr="0018413F">
        <w:trPr>
          <w:cantSplit/>
          <w:trHeight w:val="567"/>
          <w:tblHeader/>
        </w:trPr>
        <w:tc>
          <w:tcPr>
            <w:tcW w:w="3510" w:type="dxa"/>
          </w:tcPr>
          <w:p w14:paraId="2F9D0244" w14:textId="77777777" w:rsidR="00E32E25" w:rsidRPr="00BF4F4D" w:rsidRDefault="00E32E25" w:rsidP="0018413F">
            <w:pPr>
              <w:keepNext/>
              <w:rPr>
                <w:rFonts w:eastAsia="Cordia New"/>
                <w:color w:val="000000"/>
                <w:lang w:eastAsia="th-TH"/>
              </w:rPr>
            </w:pPr>
          </w:p>
        </w:tc>
        <w:tc>
          <w:tcPr>
            <w:tcW w:w="6250" w:type="dxa"/>
          </w:tcPr>
          <w:p w14:paraId="356CC046" w14:textId="50ADD666" w:rsidR="00E32E25" w:rsidRPr="00BF4F4D" w:rsidRDefault="00E32E25" w:rsidP="0018413F">
            <w:pPr>
              <w:keepNext/>
              <w:rPr>
                <w:rFonts w:eastAsia="Cordia New"/>
                <w:color w:val="000000"/>
                <w:lang w:eastAsia="th-TH"/>
              </w:rPr>
            </w:pPr>
            <w:r>
              <w:rPr>
                <w:rFonts w:eastAsia="Cordia New"/>
                <w:color w:val="000000"/>
                <w:lang w:eastAsia="th-TH"/>
              </w:rPr>
              <w:t>{{</w:t>
            </w:r>
            <w:proofErr w:type="spellStart"/>
            <w:r w:rsidRPr="00BF4F4D">
              <w:rPr>
                <w:rFonts w:eastAsia="Cordia New"/>
                <w:color w:val="000000"/>
                <w:lang w:eastAsia="th-TH"/>
              </w:rPr>
              <w:t>acc_name</w:t>
            </w:r>
            <w:proofErr w:type="spellEnd"/>
            <w:r>
              <w:rPr>
                <w:rFonts w:eastAsia="Cordia New"/>
                <w:color w:val="000000"/>
                <w:lang w:eastAsia="th-TH"/>
              </w:rPr>
              <w:t>}}</w:t>
            </w:r>
          </w:p>
        </w:tc>
      </w:tr>
    </w:tbl>
    <w:p w14:paraId="625CE93E" w14:textId="77777777" w:rsidR="00E32E25" w:rsidRPr="00BF4F4D" w:rsidRDefault="00E32E25" w:rsidP="00E32E25">
      <w:pPr>
        <w:rPr>
          <w:sz w:val="2"/>
          <w:szCs w:val="2"/>
        </w:rPr>
      </w:pPr>
    </w:p>
    <w:p w14:paraId="216CCEC2" w14:textId="77777777" w:rsidR="00E32E25" w:rsidRPr="00217C13" w:rsidRDefault="00E32E25" w:rsidP="00E32E25">
      <w:pPr>
        <w:rPr>
          <w:sz w:val="2"/>
          <w:szCs w:val="2"/>
        </w:rPr>
      </w:pPr>
    </w:p>
    <w:p w14:paraId="3DF0CB2B" w14:textId="71FB6728" w:rsidR="00E32E25" w:rsidRPr="00DC4406" w:rsidRDefault="001941B7" w:rsidP="002B1BF0">
      <w:pPr>
        <w:pStyle w:val="a3"/>
        <w:rPr>
          <w:rFonts w:ascii="TH SarabunPSK" w:eastAsia="Liberation Mono" w:hAnsi="TH SarabunPSK"/>
          <w:sz w:val="18"/>
          <w:szCs w:val="18"/>
        </w:rPr>
      </w:pPr>
      <w:r w:rsidRPr="00DC4406">
        <w:rPr>
          <w:rFonts w:ascii="TH SarabunPSK" w:hAnsi="TH SarabunPSK"/>
          <w:sz w:val="18"/>
          <w:szCs w:val="18"/>
        </w:rPr>
        <w:t>{{END-IF}}</w:t>
      </w:r>
    </w:p>
    <w:sectPr w:rsidR="00E32E25" w:rsidRPr="00DC4406" w:rsidSect="001B30B7">
      <w:headerReference w:type="even" r:id="rId8"/>
      <w:headerReference w:type="default" r:id="rId9"/>
      <w:headerReference w:type="first" r:id="rId10"/>
      <w:pgSz w:w="11906" w:h="16838" w:code="9"/>
      <w:pgMar w:top="993" w:right="1138" w:bottom="576" w:left="1123" w:header="283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1F9A" w14:textId="77777777" w:rsidR="00245B54" w:rsidRDefault="00245B54" w:rsidP="001B30B7">
      <w:r>
        <w:separator/>
      </w:r>
    </w:p>
  </w:endnote>
  <w:endnote w:type="continuationSeparator" w:id="0">
    <w:p w14:paraId="16C6CD9C" w14:textId="77777777" w:rsidR="00245B54" w:rsidRDefault="00245B54" w:rsidP="001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E440" w14:textId="77777777" w:rsidR="00245B54" w:rsidRDefault="00245B54" w:rsidP="001B30B7">
      <w:r>
        <w:separator/>
      </w:r>
    </w:p>
  </w:footnote>
  <w:footnote w:type="continuationSeparator" w:id="0">
    <w:p w14:paraId="7EB7BDEF" w14:textId="77777777" w:rsidR="00245B54" w:rsidRDefault="00245B54" w:rsidP="001B3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8114" w14:textId="77777777" w:rsidR="00AB7EFE" w:rsidRDefault="005D01B3">
    <w:pPr>
      <w:pStyle w:val="a4"/>
    </w:pPr>
    <w:r>
      <w:rPr>
        <w:noProof/>
        <w:lang w:eastAsia="en-US"/>
      </w:rPr>
      <w:pict w14:anchorId="56896D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39922" o:spid="_x0000_s1026" type="#_x0000_t75" style="position:absolute;margin-left:0;margin-top:0;width:481.95pt;height:481.95pt;z-index:-251657216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203119"/>
      <w:docPartObj>
        <w:docPartGallery w:val="Page Numbers (Top of Page)"/>
        <w:docPartUnique/>
      </w:docPartObj>
    </w:sdtPr>
    <w:sdtEndPr>
      <w:rPr>
        <w:rFonts w:cs="TH SarabunPSK"/>
      </w:rPr>
    </w:sdtEndPr>
    <w:sdtContent>
      <w:p w14:paraId="699B175B" w14:textId="77777777" w:rsidR="001B30B7" w:rsidRPr="001B30B7" w:rsidRDefault="005D01B3">
        <w:pPr>
          <w:pStyle w:val="a4"/>
          <w:jc w:val="center"/>
          <w:rPr>
            <w:rFonts w:cs="TH SarabunPSK"/>
          </w:rPr>
        </w:pPr>
        <w:r>
          <w:rPr>
            <w:rFonts w:ascii="Browallia New" w:hAnsi="Browallia New" w:cs="Browallia New"/>
            <w:noProof/>
            <w:lang w:eastAsia="en-US"/>
          </w:rPr>
          <w:pict w14:anchorId="71339E9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8839923" o:spid="_x0000_s1027" type="#_x0000_t75" style="position:absolute;left:0;text-align:left;margin-left:0;margin-top:0;width:481.95pt;height:481.95pt;z-index:-251656192;mso-position-horizontal:center;mso-position-horizontal-relative:margin;mso-position-vertical:center;mso-position-vertical-relative:margin" o:allowincell="f">
              <v:imagedata r:id="rId1" o:title="waterMarkCourtLogo"/>
              <w10:wrap anchorx="margin" anchory="margin"/>
            </v:shape>
          </w:pict>
        </w:r>
        <w:r w:rsidR="001B30B7" w:rsidRPr="003032B1">
          <w:rPr>
            <w:rFonts w:cs="TH SarabunPSK"/>
          </w:rPr>
          <w:fldChar w:fldCharType="begin"/>
        </w:r>
        <w:r w:rsidR="001B30B7" w:rsidRPr="003032B1">
          <w:rPr>
            <w:rFonts w:cs="TH SarabunPSK"/>
          </w:rPr>
          <w:instrText>PAGE   \* MERGEFORMAT</w:instrText>
        </w:r>
        <w:r w:rsidR="001B30B7" w:rsidRPr="003032B1">
          <w:rPr>
            <w:rFonts w:cs="TH SarabunPSK"/>
          </w:rPr>
          <w:fldChar w:fldCharType="separate"/>
        </w:r>
        <w:r w:rsidR="003032B1" w:rsidRPr="003032B1">
          <w:rPr>
            <w:rFonts w:cs="TH SarabunPSK"/>
            <w:noProof/>
            <w:cs/>
            <w:lang w:val="th-TH"/>
          </w:rPr>
          <w:t>๒</w:t>
        </w:r>
        <w:r w:rsidR="001B30B7" w:rsidRPr="003032B1">
          <w:rPr>
            <w:rFonts w:cs="TH SarabunPSK"/>
          </w:rPr>
          <w:fldChar w:fldCharType="end"/>
        </w:r>
      </w:p>
    </w:sdtContent>
  </w:sdt>
  <w:p w14:paraId="7DDBF3B1" w14:textId="77777777" w:rsidR="001B30B7" w:rsidRDefault="001B30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53F8" w14:textId="77777777" w:rsidR="00AB7EFE" w:rsidRDefault="005D01B3">
    <w:pPr>
      <w:pStyle w:val="a4"/>
    </w:pPr>
    <w:r>
      <w:rPr>
        <w:noProof/>
        <w:lang w:eastAsia="en-US"/>
      </w:rPr>
      <w:pict w14:anchorId="645792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39921" o:spid="_x0000_s1025" type="#_x0000_t75" style="position:absolute;margin-left:0;margin-top:0;width:481.95pt;height:481.95pt;z-index:-251658240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B6"/>
    <w:rsid w:val="0002213E"/>
    <w:rsid w:val="0003246A"/>
    <w:rsid w:val="000352B0"/>
    <w:rsid w:val="00036F48"/>
    <w:rsid w:val="0004560E"/>
    <w:rsid w:val="00053660"/>
    <w:rsid w:val="0007609D"/>
    <w:rsid w:val="00090965"/>
    <w:rsid w:val="000A31D9"/>
    <w:rsid w:val="000D6551"/>
    <w:rsid w:val="000D7A28"/>
    <w:rsid w:val="000F4308"/>
    <w:rsid w:val="0013241F"/>
    <w:rsid w:val="00132A82"/>
    <w:rsid w:val="00135D56"/>
    <w:rsid w:val="001941B7"/>
    <w:rsid w:val="001A11E4"/>
    <w:rsid w:val="001A71AD"/>
    <w:rsid w:val="001B30B7"/>
    <w:rsid w:val="001D2F97"/>
    <w:rsid w:val="00231AAA"/>
    <w:rsid w:val="00245B54"/>
    <w:rsid w:val="00251C3A"/>
    <w:rsid w:val="00252BB8"/>
    <w:rsid w:val="00257786"/>
    <w:rsid w:val="002A597A"/>
    <w:rsid w:val="002B1BF0"/>
    <w:rsid w:val="002D0895"/>
    <w:rsid w:val="002F23D2"/>
    <w:rsid w:val="003032B1"/>
    <w:rsid w:val="003333C5"/>
    <w:rsid w:val="00342008"/>
    <w:rsid w:val="0036174F"/>
    <w:rsid w:val="00373A81"/>
    <w:rsid w:val="00381731"/>
    <w:rsid w:val="003B0EFE"/>
    <w:rsid w:val="003B4A6A"/>
    <w:rsid w:val="003B719B"/>
    <w:rsid w:val="003C1CF6"/>
    <w:rsid w:val="003D67EC"/>
    <w:rsid w:val="003E69BD"/>
    <w:rsid w:val="00411DC7"/>
    <w:rsid w:val="00421E89"/>
    <w:rsid w:val="0044078F"/>
    <w:rsid w:val="00471366"/>
    <w:rsid w:val="0047575E"/>
    <w:rsid w:val="00475B31"/>
    <w:rsid w:val="00482AE6"/>
    <w:rsid w:val="004A1C62"/>
    <w:rsid w:val="004B7E51"/>
    <w:rsid w:val="004C50D1"/>
    <w:rsid w:val="004C6BB8"/>
    <w:rsid w:val="004F7816"/>
    <w:rsid w:val="00500EA7"/>
    <w:rsid w:val="00506413"/>
    <w:rsid w:val="0052121C"/>
    <w:rsid w:val="00547CC2"/>
    <w:rsid w:val="00547F9A"/>
    <w:rsid w:val="005542BC"/>
    <w:rsid w:val="00555754"/>
    <w:rsid w:val="00575FC0"/>
    <w:rsid w:val="00576721"/>
    <w:rsid w:val="0058722F"/>
    <w:rsid w:val="0059089C"/>
    <w:rsid w:val="005A24FD"/>
    <w:rsid w:val="005B7375"/>
    <w:rsid w:val="005C0F7A"/>
    <w:rsid w:val="005C1BA5"/>
    <w:rsid w:val="005D01B3"/>
    <w:rsid w:val="005D38DB"/>
    <w:rsid w:val="005D3907"/>
    <w:rsid w:val="005E15B6"/>
    <w:rsid w:val="00623D03"/>
    <w:rsid w:val="006420B9"/>
    <w:rsid w:val="00652ED0"/>
    <w:rsid w:val="00657AEE"/>
    <w:rsid w:val="00680845"/>
    <w:rsid w:val="006943CD"/>
    <w:rsid w:val="006959D1"/>
    <w:rsid w:val="006A2DC9"/>
    <w:rsid w:val="006B1E38"/>
    <w:rsid w:val="006B2C53"/>
    <w:rsid w:val="006C3770"/>
    <w:rsid w:val="006E2529"/>
    <w:rsid w:val="006F1E76"/>
    <w:rsid w:val="0070310C"/>
    <w:rsid w:val="0070320D"/>
    <w:rsid w:val="00706972"/>
    <w:rsid w:val="00712ED7"/>
    <w:rsid w:val="00771FF7"/>
    <w:rsid w:val="00773851"/>
    <w:rsid w:val="00773FAA"/>
    <w:rsid w:val="00774274"/>
    <w:rsid w:val="007A2206"/>
    <w:rsid w:val="007A409C"/>
    <w:rsid w:val="007B611D"/>
    <w:rsid w:val="007B6EA3"/>
    <w:rsid w:val="007B7AFD"/>
    <w:rsid w:val="007C602E"/>
    <w:rsid w:val="007F1E2A"/>
    <w:rsid w:val="007F665F"/>
    <w:rsid w:val="008005FC"/>
    <w:rsid w:val="00804408"/>
    <w:rsid w:val="00824DD8"/>
    <w:rsid w:val="00834B3D"/>
    <w:rsid w:val="00840530"/>
    <w:rsid w:val="00850F5F"/>
    <w:rsid w:val="00851751"/>
    <w:rsid w:val="008519A3"/>
    <w:rsid w:val="008521D9"/>
    <w:rsid w:val="0085269D"/>
    <w:rsid w:val="00853376"/>
    <w:rsid w:val="00857CAB"/>
    <w:rsid w:val="00867206"/>
    <w:rsid w:val="00872441"/>
    <w:rsid w:val="008A5D84"/>
    <w:rsid w:val="008A6B7B"/>
    <w:rsid w:val="008B2368"/>
    <w:rsid w:val="008B60BF"/>
    <w:rsid w:val="00920DC9"/>
    <w:rsid w:val="009240F4"/>
    <w:rsid w:val="00965DA7"/>
    <w:rsid w:val="009744C9"/>
    <w:rsid w:val="00991C2E"/>
    <w:rsid w:val="009B0534"/>
    <w:rsid w:val="009B115D"/>
    <w:rsid w:val="009C2F58"/>
    <w:rsid w:val="009D6647"/>
    <w:rsid w:val="009E1246"/>
    <w:rsid w:val="009F44C0"/>
    <w:rsid w:val="00A159A6"/>
    <w:rsid w:val="00A24211"/>
    <w:rsid w:val="00A35E0E"/>
    <w:rsid w:val="00A55DD7"/>
    <w:rsid w:val="00A83D5B"/>
    <w:rsid w:val="00AB7EFE"/>
    <w:rsid w:val="00AD0134"/>
    <w:rsid w:val="00B06041"/>
    <w:rsid w:val="00B11721"/>
    <w:rsid w:val="00B136BC"/>
    <w:rsid w:val="00B1669C"/>
    <w:rsid w:val="00B46FB4"/>
    <w:rsid w:val="00B518C0"/>
    <w:rsid w:val="00B62962"/>
    <w:rsid w:val="00B6305A"/>
    <w:rsid w:val="00B9416A"/>
    <w:rsid w:val="00B94244"/>
    <w:rsid w:val="00BA6479"/>
    <w:rsid w:val="00BE275E"/>
    <w:rsid w:val="00C44F16"/>
    <w:rsid w:val="00C846F9"/>
    <w:rsid w:val="00C9220E"/>
    <w:rsid w:val="00CB6034"/>
    <w:rsid w:val="00CE3527"/>
    <w:rsid w:val="00CE5429"/>
    <w:rsid w:val="00CE61DC"/>
    <w:rsid w:val="00D022D2"/>
    <w:rsid w:val="00D05018"/>
    <w:rsid w:val="00D56E1E"/>
    <w:rsid w:val="00D73DD4"/>
    <w:rsid w:val="00D81515"/>
    <w:rsid w:val="00D86E9A"/>
    <w:rsid w:val="00D87700"/>
    <w:rsid w:val="00DC3E04"/>
    <w:rsid w:val="00DC4406"/>
    <w:rsid w:val="00DC4A43"/>
    <w:rsid w:val="00DE633C"/>
    <w:rsid w:val="00DF288B"/>
    <w:rsid w:val="00DF53FD"/>
    <w:rsid w:val="00E01D96"/>
    <w:rsid w:val="00E03652"/>
    <w:rsid w:val="00E1503D"/>
    <w:rsid w:val="00E17651"/>
    <w:rsid w:val="00E268F6"/>
    <w:rsid w:val="00E27CA8"/>
    <w:rsid w:val="00E32E25"/>
    <w:rsid w:val="00E34348"/>
    <w:rsid w:val="00E5210D"/>
    <w:rsid w:val="00E53D58"/>
    <w:rsid w:val="00E64492"/>
    <w:rsid w:val="00E7291B"/>
    <w:rsid w:val="00E90EA5"/>
    <w:rsid w:val="00E94894"/>
    <w:rsid w:val="00E9516E"/>
    <w:rsid w:val="00EA126F"/>
    <w:rsid w:val="00EC2516"/>
    <w:rsid w:val="00ED065D"/>
    <w:rsid w:val="00ED105B"/>
    <w:rsid w:val="00ED5625"/>
    <w:rsid w:val="00ED62C0"/>
    <w:rsid w:val="00EE4667"/>
    <w:rsid w:val="00EE46C5"/>
    <w:rsid w:val="00EE7702"/>
    <w:rsid w:val="00EF1CF0"/>
    <w:rsid w:val="00F00EE1"/>
    <w:rsid w:val="00F2131A"/>
    <w:rsid w:val="00F3061B"/>
    <w:rsid w:val="00F313D9"/>
    <w:rsid w:val="00F33939"/>
    <w:rsid w:val="00F3559A"/>
    <w:rsid w:val="00F7036A"/>
    <w:rsid w:val="00FA060C"/>
    <w:rsid w:val="00FB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9F14E"/>
  <w15:docId w15:val="{ED6F77C9-73C6-45B7-8A3F-BF94C7E1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imes New Roman" w:hAnsi="TH SarabunPSK" w:cs="TH SarabunPSK"/>
        <w:color w:val="1F1F1F"/>
        <w:sz w:val="36"/>
        <w:szCs w:val="36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700"/>
  </w:style>
  <w:style w:type="paragraph" w:styleId="1">
    <w:name w:val="heading 1"/>
    <w:basedOn w:val="a"/>
    <w:next w:val="a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2">
    <w:name w:val="heading 2"/>
    <w:basedOn w:val="a"/>
    <w:next w:val="a"/>
    <w:qFormat/>
    <w:pPr>
      <w:keepNext/>
      <w:spacing w:line="420" w:lineRule="atLeast"/>
      <w:jc w:val="center"/>
      <w:outlineLvl w:val="1"/>
    </w:pPr>
    <w:rPr>
      <w:rFonts w:eastAsia="Cordia New" w:cs="Cordia New"/>
      <w:u w:val="single"/>
      <w:lang w:eastAsia="th-TH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Cordia New" w:eastAsia="Cordia New" w:hAnsi="Cordia New" w:cs="Cordia New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Cordia New" w:cs="Cordia New"/>
      <w:b/>
      <w:bCs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Plain Text"/>
    <w:basedOn w:val="a"/>
    <w:qFormat/>
    <w:rPr>
      <w:rFonts w:ascii="Courier New" w:hAnsi="Courier New"/>
      <w:sz w:val="20"/>
      <w:szCs w:val="23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  <w:rPr>
      <w:rFonts w:eastAsia="Cordia New" w:cs="Cordia New"/>
      <w:lang w:eastAsia="th-TH"/>
    </w:rPr>
  </w:style>
  <w:style w:type="paragraph" w:styleId="20">
    <w:name w:val="Body Text Indent 2"/>
    <w:basedOn w:val="a"/>
    <w:pPr>
      <w:spacing w:before="240"/>
      <w:ind w:firstLine="720"/>
    </w:pPr>
    <w:rPr>
      <w:rFonts w:eastAsia="Cordia New" w:cs="Cordia New"/>
      <w:lang w:eastAsia="th-TH"/>
    </w:rPr>
  </w:style>
  <w:style w:type="paragraph" w:styleId="a6">
    <w:name w:val="footer"/>
    <w:basedOn w:val="a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character" w:customStyle="1" w:styleId="a5">
    <w:name w:val="หัวกระดาษ อักขระ"/>
    <w:basedOn w:val="a0"/>
    <w:link w:val="a4"/>
    <w:uiPriority w:val="99"/>
    <w:rsid w:val="00E17651"/>
    <w:rPr>
      <w:rFonts w:eastAsia="Cordia New" w:cs="Cordia New"/>
      <w:sz w:val="36"/>
      <w:szCs w:val="36"/>
      <w:lang w:eastAsia="th-TH"/>
    </w:rPr>
  </w:style>
  <w:style w:type="paragraph" w:styleId="a7">
    <w:name w:val="Balloon Text"/>
    <w:basedOn w:val="a"/>
    <w:link w:val="a8"/>
    <w:rsid w:val="00BE275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BE275E"/>
    <w:rPr>
      <w:rFonts w:ascii="Tahoma" w:hAnsi="Tahoma"/>
      <w:sz w:val="16"/>
    </w:rPr>
  </w:style>
  <w:style w:type="table" w:styleId="a9">
    <w:name w:val="Table Grid"/>
    <w:basedOn w:val="a1"/>
    <w:rsid w:val="002B1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2B1B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20F2B-E487-4E4F-AB21-CEED3EFAEC2F}"/>
      </w:docPartPr>
      <w:docPartBody>
        <w:p w:rsidR="00790F78" w:rsidRDefault="000235CB">
          <w:r w:rsidRPr="00733613">
            <w:rPr>
              <w:rStyle w:val="a3"/>
            </w:rPr>
            <w:t>Click or tap here to enter text.</w:t>
          </w:r>
        </w:p>
      </w:docPartBody>
    </w:docPart>
    <w:docPart>
      <w:docPartPr>
        <w:name w:val="0E3F7012D0A842B8A2293C64E234235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2217C09-5B9B-40C7-9917-C18617936FC6}"/>
      </w:docPartPr>
      <w:docPartBody>
        <w:p w:rsidR="00B92A49" w:rsidRDefault="00B92A49" w:rsidP="00B92A49">
          <w:pPr>
            <w:pStyle w:val="0E3F7012D0A842B8A2293C64E2342356"/>
          </w:pPr>
          <w:r w:rsidRPr="00733613">
            <w:rPr>
              <w:rStyle w:val="a3"/>
            </w:rPr>
            <w:t>Click or tap here to enter text.</w:t>
          </w:r>
        </w:p>
      </w:docPartBody>
    </w:docPart>
    <w:docPart>
      <w:docPartPr>
        <w:name w:val="CE4EF5767661499E9BEFDCC377E438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3DF6A58-8C09-41E0-B406-EE874E595F44}"/>
      </w:docPartPr>
      <w:docPartBody>
        <w:p w:rsidR="00B92A49" w:rsidRDefault="00B92A49" w:rsidP="00B92A49">
          <w:pPr>
            <w:pStyle w:val="CE4EF5767661499E9BEFDCC377E43832"/>
          </w:pPr>
          <w:r w:rsidRPr="00733613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CB"/>
    <w:rsid w:val="000235CB"/>
    <w:rsid w:val="00036F48"/>
    <w:rsid w:val="00116754"/>
    <w:rsid w:val="003B0EFE"/>
    <w:rsid w:val="006943CD"/>
    <w:rsid w:val="00712ED7"/>
    <w:rsid w:val="00790F78"/>
    <w:rsid w:val="00857CAB"/>
    <w:rsid w:val="009240F4"/>
    <w:rsid w:val="00A35E0E"/>
    <w:rsid w:val="00B46FB4"/>
    <w:rsid w:val="00B92A49"/>
    <w:rsid w:val="00BA6479"/>
    <w:rsid w:val="00D022D2"/>
    <w:rsid w:val="00D173F3"/>
    <w:rsid w:val="00E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2A49"/>
    <w:rPr>
      <w:color w:val="666666"/>
    </w:rPr>
  </w:style>
  <w:style w:type="paragraph" w:customStyle="1" w:styleId="0E3F7012D0A842B8A2293C64E2342356">
    <w:name w:val="0E3F7012D0A842B8A2293C64E2342356"/>
    <w:rsid w:val="00B92A49"/>
  </w:style>
  <w:style w:type="paragraph" w:customStyle="1" w:styleId="CE4EF5767661499E9BEFDCC377E43832">
    <w:name w:val="CE4EF5767661499E9BEFDCC377E43832"/>
    <w:rsid w:val="00B92A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70D43-B158-4903-B362-D517C445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42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oom</dc:creator>
  <cp:keywords/>
  <cp:lastModifiedBy>Sorawit Bholsithi</cp:lastModifiedBy>
  <cp:revision>61</cp:revision>
  <cp:lastPrinted>2004-02-06T13:24:00Z</cp:lastPrinted>
  <dcterms:created xsi:type="dcterms:W3CDTF">2026-10-15T05:18:00Z</dcterms:created>
  <dcterms:modified xsi:type="dcterms:W3CDTF">2026-10-21T04:59:00Z</dcterms:modified>
</cp:coreProperties>
</file>